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DB60CC" w:rsidRDefault="00DB60CC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4B0F8F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4B0F8F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4B0F8F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4B0F8F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4B0F8F" w:rsidP="00A258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A258F8">
              <w:rPr>
                <w:rFonts w:ascii="Times New Roman" w:eastAsia="Times New Roman" w:hAnsi="Times New Roman"/>
                <w:b/>
                <w:sz w:val="28"/>
              </w:rPr>
              <w:t>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3526B1" w:rsidRPr="00B24A6D" w:rsidTr="004B0F8F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526B1" w:rsidRPr="00502015" w:rsidRDefault="003526B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3526B1" w:rsidRPr="00A84B0F" w:rsidRDefault="003526B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3526B1" w:rsidRDefault="003526B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Default="003526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D6618F" w:rsidRDefault="003526B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526B1" w:rsidRPr="00A0795D" w:rsidRDefault="003526B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526B1" w:rsidRPr="00B24A6D" w:rsidRDefault="003526B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58F8" w:rsidRPr="00B24A6D" w:rsidTr="004B0F8F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58F8" w:rsidRPr="00B24A6D" w:rsidTr="004B0F8F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A258F8" w:rsidRPr="00B24A6D" w:rsidTr="004B0F8F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Pr="00891AED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A258F8" w:rsidRPr="00891AED" w:rsidRDefault="00A258F8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A258F8" w:rsidRPr="00891AED" w:rsidRDefault="00A258F8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4B0F8F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A258F8" w:rsidRPr="00B24A6D" w:rsidTr="004B0F8F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A258F8" w:rsidRPr="00B24A6D" w:rsidTr="004B0F8F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Default="00A258F8" w:rsidP="00ED2E4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A258F8" w:rsidRPr="00B24A6D" w:rsidTr="004B0F8F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A258F8" w:rsidRPr="007B4D4E" w:rsidRDefault="00A258F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A258F8" w:rsidRDefault="00A258F8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1235B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1235B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 w:rsidP="00ED2E4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 w:rsidP="00ED2E4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258F8" w:rsidRDefault="00A258F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258F8" w:rsidRDefault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258F8" w:rsidRPr="00B24A6D" w:rsidRDefault="00A258F8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4B0F8F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0F8F" w:rsidRPr="00B24A6D" w:rsidTr="004B0F8F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B33E06" w:rsidRDefault="004B0F8F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B5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D746E8" w:rsidRDefault="004B0F8F" w:rsidP="008B5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D746E8" w:rsidRDefault="004B0F8F" w:rsidP="00A258F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0F8F" w:rsidRPr="00B24A6D" w:rsidTr="00EB042A">
        <w:trPr>
          <w:trHeight w:val="100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B33E06" w:rsidRDefault="004B0F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B5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891AED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891AED" w:rsidRDefault="004B0F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0F8F" w:rsidRPr="00B24A6D" w:rsidTr="004B0F8F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B33E06" w:rsidRDefault="004B0F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E9606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Default="004B0F8F" w:rsidP="004B0F8F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</w:t>
            </w:r>
            <w:r w:rsidRPr="004B0F8F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0F8F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Default="004B0F8F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0F8F" w:rsidRPr="00B24A6D" w:rsidTr="004B0F8F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B33E06" w:rsidRDefault="004B0F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B5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891AED" w:rsidRDefault="004B0F8F" w:rsidP="008B5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0F8F" w:rsidRDefault="004B0F8F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зеленого строительства </w:t>
            </w:r>
          </w:p>
          <w:p w:rsidR="004B0F8F" w:rsidRPr="00891AED" w:rsidRDefault="004B0F8F" w:rsidP="0092780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4B0F8F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FB61B0" w:rsidRPr="00891AED" w:rsidRDefault="00FB61B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9606E" w:rsidRPr="00B24A6D" w:rsidTr="004B0F8F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9606E" w:rsidRPr="00B24A6D" w:rsidTr="004B0F8F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9606E" w:rsidRPr="00B24A6D" w:rsidTr="004B0F8F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9606E" w:rsidRPr="007B4D4E" w:rsidRDefault="00E9606E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9606E" w:rsidRDefault="00E9606E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0F8F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8B50E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13.05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14.05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4B0F8F" w:rsidRPr="000E58B0" w:rsidRDefault="004B0F8F" w:rsidP="008B5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05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4B0F8F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62470F" w:rsidRPr="00B24A6D" w:rsidTr="004B0F8F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904B1B" w:rsidRDefault="0062470F" w:rsidP="009D5D11">
            <w:pPr>
              <w:spacing w:after="0"/>
              <w:jc w:val="center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904B1B" w:rsidRDefault="0062470F" w:rsidP="003165DA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4B0F8F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4B0F8F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7B4D4E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 w:rsidP="0031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Pr="00650BD3" w:rsidRDefault="0062470F" w:rsidP="003165DA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4B0F8F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5148F" w:rsidRPr="00B24A6D" w:rsidTr="004B0F8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5148F" w:rsidRPr="00B24A6D" w:rsidTr="004B0F8F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5148F" w:rsidRPr="00B24A6D" w:rsidTr="004B0F8F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5148F" w:rsidRPr="00B33E06" w:rsidRDefault="0085148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5148F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5148F" w:rsidRPr="0092780D" w:rsidRDefault="0085148F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5148F" w:rsidRPr="00B24A6D" w:rsidRDefault="0085148F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4B0F8F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62470F" w:rsidRPr="00B24A6D" w:rsidTr="004B0F8F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21B7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 w:rsidP="009825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62470F" w:rsidRPr="00B24A6D" w:rsidTr="004B0F8F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62470F" w:rsidRPr="00B24A6D" w:rsidTr="004B0F8F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296BF6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4B0F8F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4B0F8F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4B0F8F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4B0F8F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B83EE4" w:rsidRDefault="0062470F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0F8F" w:rsidRPr="00B24A6D" w:rsidTr="00F34C5D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Pr="0085148F" w:rsidRDefault="004B0F8F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B0F8F" w:rsidRPr="006F697A" w:rsidRDefault="004B0F8F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4B0F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4B0F8F" w:rsidRPr="00B24A6D" w:rsidTr="004B0F8F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Pr="008665C9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</w:t>
            </w:r>
            <w:r w:rsidRPr="004B0F8F">
              <w:rPr>
                <w:rFonts w:ascii="Times New Roman" w:hAnsi="Times New Roman"/>
                <w:b/>
                <w:i/>
                <w:color w:val="8064A2" w:themeColor="accent4"/>
                <w:szCs w:val="20"/>
                <w:shd w:val="clear" w:color="auto" w:fill="E5DFEC" w:themeFill="accent4" w:themeFillTint="33"/>
              </w:rPr>
              <w:t xml:space="preserve"> </w:t>
            </w: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8665C9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B6C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1154">
              <w:rPr>
                <w:rFonts w:ascii="Times New Roman" w:hAnsi="Times New Roman"/>
              </w:rPr>
              <w:t>Оборудование, аппараты, инструменты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B0F8F" w:rsidRPr="006F697A" w:rsidRDefault="004B0F8F" w:rsidP="008B6C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 w:rsidRPr="008665C9">
              <w:rPr>
                <w:rFonts w:ascii="Times New Roman" w:eastAsia="Times New Roman" w:hAnsi="Times New Roman"/>
                <w:i/>
              </w:rPr>
              <w:t>.</w:t>
            </w:r>
            <w:r>
              <w:rPr>
                <w:rFonts w:ascii="Times New Roman" w:eastAsia="Times New Roman" w:hAnsi="Times New Roman"/>
                <w:i/>
              </w:rPr>
              <w:t>1час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Default="004B0F8F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0F8F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Pr="00B24A6D" w:rsidRDefault="004B0F8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4B0F8F" w:rsidRPr="00B24A6D" w:rsidRDefault="004B0F8F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4B0F8F" w:rsidRPr="00B24A6D" w:rsidTr="004B0F8F">
        <w:trPr>
          <w:trHeight w:val="42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Pr="008665C9" w:rsidRDefault="004B0F8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4B0F8F" w:rsidRPr="008665C9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  <w:r>
              <w:rPr>
                <w:rFonts w:ascii="Times New Roman" w:eastAsia="Times New Roman" w:hAnsi="Times New Roman"/>
                <w:i/>
              </w:rPr>
              <w:t xml:space="preserve"> 1час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Pr="006F697A" w:rsidRDefault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Pr="006F697A" w:rsidRDefault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Pr="006F697A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4B0F8F" w:rsidRPr="00B24A6D" w:rsidTr="004B0F8F">
        <w:trPr>
          <w:trHeight w:val="6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0F8F" w:rsidRDefault="004B0F8F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0F8F" w:rsidRPr="008665C9" w:rsidRDefault="004B0F8F" w:rsidP="008665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Pr="008514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Pr="008665C9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6F697A" w:rsidRDefault="004B0F8F" w:rsidP="004B0F8F">
            <w:pPr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0F8F" w:rsidRPr="008665C9" w:rsidRDefault="004B0F8F" w:rsidP="004B0F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8665C9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4B0F8F" w:rsidRPr="006F697A" w:rsidRDefault="004B0F8F" w:rsidP="004B0F8F">
            <w:pPr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665C9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0F8F" w:rsidRPr="006F697A" w:rsidRDefault="004B0F8F" w:rsidP="008665C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0F8F" w:rsidRDefault="004B0F8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E9606E" w:rsidRPr="00B24A6D" w:rsidTr="004B0F8F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8514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 w:rsidRPr="0085148F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4B0F8F">
              <w:rPr>
                <w:rFonts w:ascii="Times New Roman" w:hAnsi="Times New Roman"/>
              </w:rPr>
              <w:t>Основы физиологии кожи и ногтей</w:t>
            </w:r>
            <w:r w:rsidRPr="004B0F8F">
              <w:rPr>
                <w:rFonts w:ascii="Times New Roman" w:hAnsi="Times New Roman"/>
                <w:szCs w:val="20"/>
              </w:rPr>
              <w:t xml:space="preserve"> </w:t>
            </w:r>
          </w:p>
          <w:p w:rsidR="00E9606E" w:rsidRPr="006F697A" w:rsidRDefault="0085148F" w:rsidP="008514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0F8F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аппаратному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маникюру</w:t>
            </w:r>
            <w:proofErr w:type="spellEnd"/>
          </w:p>
          <w:p w:rsidR="00E9606E" w:rsidRPr="006F697A" w:rsidRDefault="004B0F8F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9606E" w:rsidRDefault="00E9606E" w:rsidP="008665C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9606E" w:rsidRDefault="00E9606E" w:rsidP="008665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075CCE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075CCE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62470F" w:rsidRPr="0062470F" w:rsidRDefault="00075CCE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  <w:r w:rsidRPr="00F81F20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 1 час</w:t>
            </w:r>
            <w:r w:rsidRPr="00F81F20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9606E" w:rsidRPr="00B24A6D" w:rsidTr="004B0F8F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9606E" w:rsidRPr="00B24A6D" w:rsidTr="004B0F8F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606E" w:rsidRDefault="00E960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9606E" w:rsidRDefault="00E9606E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Default="00E9606E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E9606E">
      <w:pgSz w:w="16839" w:h="23814" w:code="8"/>
      <w:pgMar w:top="993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F8F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A30FD-5F7D-46AD-91E0-C305A693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2026-03-19T05:22:00Z</cp:lastPrinted>
  <dcterms:created xsi:type="dcterms:W3CDTF">2026-05-08T05:32:00Z</dcterms:created>
  <dcterms:modified xsi:type="dcterms:W3CDTF">2026-05-08T05:32:00Z</dcterms:modified>
</cp:coreProperties>
</file>